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129" w:rsidRDefault="00A44129" w:rsidP="00A44129">
      <w:pPr>
        <w:pStyle w:val="Cmsor1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Szentgyörgyvár Község Polgármesterétől  </w:t>
      </w:r>
    </w:p>
    <w:p w:rsidR="00A44129" w:rsidRDefault="00A44129" w:rsidP="00A44129">
      <w:pPr>
        <w:jc w:val="both"/>
        <w:rPr>
          <w:b/>
          <w:bCs/>
          <w:sz w:val="24"/>
          <w:szCs w:val="24"/>
        </w:rPr>
      </w:pPr>
    </w:p>
    <w:p w:rsidR="00C317F2" w:rsidRDefault="00C317F2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C63937" w:rsidRDefault="00C63937" w:rsidP="00A44129">
      <w:pPr>
        <w:jc w:val="both"/>
        <w:rPr>
          <w:b/>
          <w:bCs/>
          <w:sz w:val="24"/>
          <w:szCs w:val="24"/>
        </w:rPr>
      </w:pPr>
    </w:p>
    <w:p w:rsidR="00DB185B" w:rsidRDefault="00DB185B" w:rsidP="00A44129">
      <w:pPr>
        <w:jc w:val="both"/>
        <w:rPr>
          <w:b/>
          <w:bCs/>
          <w:sz w:val="24"/>
          <w:szCs w:val="24"/>
        </w:rPr>
      </w:pPr>
    </w:p>
    <w:p w:rsidR="00A44129" w:rsidRDefault="00A44129" w:rsidP="00A44129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M E G H </w:t>
      </w:r>
      <w:r w:rsidR="00DF48E1">
        <w:rPr>
          <w:rFonts w:ascii="Times New Roman" w:hAnsi="Times New Roman" w:cs="Times New Roman"/>
          <w:i w:val="0"/>
          <w:sz w:val="24"/>
          <w:szCs w:val="24"/>
          <w:u w:val="single"/>
        </w:rPr>
        <w:t>Í</w:t>
      </w:r>
      <w:r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 V Ó</w:t>
      </w:r>
    </w:p>
    <w:p w:rsidR="004765AA" w:rsidRDefault="004765AA" w:rsidP="00A44129">
      <w:pPr>
        <w:rPr>
          <w:b/>
          <w:bCs/>
          <w:sz w:val="24"/>
          <w:szCs w:val="24"/>
        </w:rPr>
      </w:pPr>
    </w:p>
    <w:p w:rsidR="00DB185B" w:rsidRDefault="00DB185B" w:rsidP="00A44129">
      <w:pPr>
        <w:rPr>
          <w:b/>
          <w:bCs/>
          <w:sz w:val="24"/>
          <w:szCs w:val="24"/>
        </w:rPr>
      </w:pPr>
    </w:p>
    <w:p w:rsidR="00C63937" w:rsidRDefault="00C63937" w:rsidP="00A44129">
      <w:pPr>
        <w:rPr>
          <w:b/>
          <w:bCs/>
          <w:sz w:val="24"/>
          <w:szCs w:val="24"/>
        </w:rPr>
      </w:pPr>
    </w:p>
    <w:p w:rsidR="00A44129" w:rsidRPr="00E44334" w:rsidRDefault="00A44129" w:rsidP="00A44129">
      <w:pPr>
        <w:pStyle w:val="Szvegtrzs"/>
      </w:pPr>
      <w:r w:rsidRPr="00DA2082">
        <w:t>Szentgyörgyvár Önkormányzat Képviselő</w:t>
      </w:r>
      <w:r w:rsidR="004A083E">
        <w:t>-</w:t>
      </w:r>
      <w:r w:rsidRPr="00DA2082">
        <w:t xml:space="preserve">testülete </w:t>
      </w:r>
      <w:r w:rsidR="00E96EC7">
        <w:t>alakuló</w:t>
      </w:r>
      <w:r w:rsidR="00A73233">
        <w:t xml:space="preserve"> </w:t>
      </w:r>
      <w:r w:rsidRPr="00DA2082">
        <w:t xml:space="preserve">nyílt ülését </w:t>
      </w:r>
      <w:r w:rsidR="00776237" w:rsidRPr="00DA2082">
        <w:rPr>
          <w:b/>
        </w:rPr>
        <w:t>201</w:t>
      </w:r>
      <w:r w:rsidR="007D1A96">
        <w:rPr>
          <w:b/>
        </w:rPr>
        <w:t>9</w:t>
      </w:r>
      <w:r w:rsidR="00776237" w:rsidRPr="00DA2082">
        <w:rPr>
          <w:b/>
        </w:rPr>
        <w:t xml:space="preserve">. </w:t>
      </w:r>
      <w:r w:rsidR="00CE1AD6">
        <w:rPr>
          <w:b/>
        </w:rPr>
        <w:t>október 22</w:t>
      </w:r>
      <w:r w:rsidR="00A0219E" w:rsidRPr="00DA2082">
        <w:rPr>
          <w:b/>
        </w:rPr>
        <w:t>-</w:t>
      </w:r>
      <w:r w:rsidR="00C63937">
        <w:rPr>
          <w:b/>
        </w:rPr>
        <w:t>é</w:t>
      </w:r>
      <w:r w:rsidR="00776237" w:rsidRPr="00DA2082">
        <w:rPr>
          <w:b/>
        </w:rPr>
        <w:t>n</w:t>
      </w:r>
      <w:r w:rsidR="00C747C5" w:rsidRPr="00DA2082">
        <w:rPr>
          <w:b/>
        </w:rPr>
        <w:t xml:space="preserve"> </w:t>
      </w:r>
      <w:r w:rsidR="00C747C5" w:rsidRPr="00DA2082">
        <w:t>(</w:t>
      </w:r>
      <w:r w:rsidR="00CE1AD6">
        <w:t>kedd</w:t>
      </w:r>
      <w:r w:rsidR="00C747C5" w:rsidRPr="00DA2082">
        <w:t>)</w:t>
      </w:r>
      <w:r w:rsidR="003E4839" w:rsidRPr="00DA2082">
        <w:t xml:space="preserve"> </w:t>
      </w:r>
      <w:r w:rsidR="00113A94" w:rsidRPr="00DA2082">
        <w:t>1</w:t>
      </w:r>
      <w:r w:rsidR="00CE1AD6">
        <w:t>8</w:t>
      </w:r>
      <w:r w:rsidRPr="00DA2082">
        <w:t>.</w:t>
      </w:r>
      <w:r w:rsidR="00776237" w:rsidRPr="00E44334">
        <w:t>0</w:t>
      </w:r>
      <w:r w:rsidRPr="00E44334">
        <w:t xml:space="preserve">0 órára összehívom. </w:t>
      </w:r>
    </w:p>
    <w:p w:rsidR="00A44129" w:rsidRPr="00E44334" w:rsidRDefault="00A44129" w:rsidP="00A44129">
      <w:pPr>
        <w:pStyle w:val="Szvegtrzs"/>
      </w:pPr>
    </w:p>
    <w:p w:rsidR="00242E7B" w:rsidRDefault="00242E7B" w:rsidP="00242E7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Az ülés helye: </w:t>
      </w:r>
      <w:r>
        <w:rPr>
          <w:bCs/>
          <w:sz w:val="24"/>
          <w:szCs w:val="24"/>
        </w:rPr>
        <w:t>Önkormányzat hivatali helyisége</w:t>
      </w:r>
      <w:r>
        <w:rPr>
          <w:sz w:val="24"/>
          <w:szCs w:val="24"/>
        </w:rPr>
        <w:t xml:space="preserve"> (8393 Szentgyörgyvár, Kossuth u. 48.)</w:t>
      </w:r>
    </w:p>
    <w:p w:rsidR="004B6D60" w:rsidRDefault="004B6D60" w:rsidP="004B6D60">
      <w:pPr>
        <w:jc w:val="both"/>
        <w:rPr>
          <w:sz w:val="24"/>
          <w:szCs w:val="24"/>
        </w:rPr>
      </w:pPr>
    </w:p>
    <w:p w:rsidR="00C63937" w:rsidRPr="00E44334" w:rsidRDefault="00C63937" w:rsidP="004B6D60">
      <w:pPr>
        <w:jc w:val="both"/>
        <w:rPr>
          <w:sz w:val="24"/>
          <w:szCs w:val="24"/>
        </w:rPr>
      </w:pPr>
    </w:p>
    <w:p w:rsidR="00CE1AD6" w:rsidRDefault="00CE1AD6" w:rsidP="00CE1AD6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Napirendi javaslat: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1./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 Helyi Választási Bizottság tájékoztatója a választás eredményéről 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Major Zoltán</w:t>
      </w:r>
      <w:r w:rsidR="00242E7B">
        <w:rPr>
          <w:sz w:val="24"/>
          <w:szCs w:val="24"/>
        </w:rPr>
        <w:t xml:space="preserve"> József</w:t>
      </w:r>
      <w:r>
        <w:rPr>
          <w:sz w:val="24"/>
          <w:szCs w:val="24"/>
        </w:rPr>
        <w:t xml:space="preserve"> Helyi Választási Bizottság elnöke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2./ Az önkormányzati képviselők, majd a polgármester eskütétele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Major Zoltán</w:t>
      </w:r>
      <w:r w:rsidR="00242E7B">
        <w:rPr>
          <w:sz w:val="24"/>
          <w:szCs w:val="24"/>
        </w:rPr>
        <w:t xml:space="preserve"> József</w:t>
      </w:r>
      <w:r>
        <w:rPr>
          <w:sz w:val="24"/>
          <w:szCs w:val="24"/>
        </w:rPr>
        <w:t xml:space="preserve"> Helyi Választási Bizottság elnöke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3./ A polgármesteri program ismertetése 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4./ A polgármester illetményének, költségtérítésének megállapítása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Hetesi Krisztina jegyző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5./ Ügyrendi Bizottság megválasztása. 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6./ Alpolgármester választása titkos szavazással, alpolgármester eskütétele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7./ Az alpolgármester tiszteletdíjának, költségtérítésének megállapítása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8./ Tájékoztatás a képviselők, és bizottsági tagok tiszteletdíjáról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9./ Megbízás a</w:t>
      </w:r>
      <w:bookmarkStart w:id="0" w:name="_GoBack"/>
      <w:bookmarkEnd w:id="0"/>
      <w:r>
        <w:rPr>
          <w:sz w:val="24"/>
          <w:szCs w:val="24"/>
        </w:rPr>
        <w:t>dása az SZMSZ felülvizsgálatára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10./ Tájékoztatás 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CE1AD6" w:rsidRDefault="00CE1AD6" w:rsidP="00CE1AD6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CE1AD6" w:rsidRDefault="00CE1AD6" w:rsidP="00CE1AD6">
      <w:pPr>
        <w:jc w:val="both"/>
        <w:rPr>
          <w:sz w:val="24"/>
          <w:szCs w:val="24"/>
        </w:rPr>
      </w:pPr>
    </w:p>
    <w:p w:rsidR="00CE1AD6" w:rsidRDefault="00CE1AD6" w:rsidP="00CE1AD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11./ Vegyes ügyek</w:t>
      </w:r>
    </w:p>
    <w:p w:rsidR="00390B4F" w:rsidRDefault="00390B4F" w:rsidP="004B6D60">
      <w:pPr>
        <w:jc w:val="both"/>
        <w:rPr>
          <w:sz w:val="24"/>
          <w:szCs w:val="24"/>
        </w:rPr>
      </w:pPr>
    </w:p>
    <w:p w:rsidR="00CE1AD6" w:rsidRDefault="00CE1AD6" w:rsidP="004B6D60">
      <w:pPr>
        <w:jc w:val="both"/>
        <w:rPr>
          <w:sz w:val="24"/>
          <w:szCs w:val="24"/>
        </w:rPr>
      </w:pPr>
    </w:p>
    <w:p w:rsidR="004B6D60" w:rsidRDefault="004B6D60" w:rsidP="004B6D60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776237" w:rsidRDefault="00776237" w:rsidP="005052E7">
      <w:pPr>
        <w:rPr>
          <w:sz w:val="24"/>
          <w:szCs w:val="24"/>
        </w:rPr>
      </w:pPr>
    </w:p>
    <w:p w:rsidR="00CE1AD6" w:rsidRDefault="00CE1AD6" w:rsidP="005052E7">
      <w:pPr>
        <w:rPr>
          <w:sz w:val="24"/>
          <w:szCs w:val="24"/>
        </w:rPr>
      </w:pPr>
    </w:p>
    <w:p w:rsidR="00776237" w:rsidRPr="005052E7" w:rsidRDefault="00776237" w:rsidP="005052E7">
      <w:pPr>
        <w:rPr>
          <w:sz w:val="24"/>
          <w:szCs w:val="24"/>
        </w:rPr>
      </w:pPr>
    </w:p>
    <w:p w:rsidR="00CE1AD6" w:rsidRDefault="00A44129" w:rsidP="00CE1AD6">
      <w:pPr>
        <w:rPr>
          <w:b/>
          <w:bCs/>
          <w:sz w:val="24"/>
          <w:szCs w:val="24"/>
        </w:rPr>
      </w:pPr>
      <w:r w:rsidRPr="005052E7">
        <w:rPr>
          <w:b/>
          <w:bCs/>
          <w:sz w:val="24"/>
          <w:szCs w:val="24"/>
        </w:rPr>
        <w:t xml:space="preserve">Sármellék, </w:t>
      </w:r>
      <w:r w:rsidR="00CE1AD6">
        <w:rPr>
          <w:b/>
          <w:bCs/>
          <w:sz w:val="24"/>
          <w:szCs w:val="24"/>
        </w:rPr>
        <w:t>2019. október 16.</w:t>
      </w:r>
    </w:p>
    <w:p w:rsidR="00CE1AD6" w:rsidRDefault="00CE1AD6" w:rsidP="00CE1AD6">
      <w:pPr>
        <w:rPr>
          <w:b/>
          <w:bCs/>
          <w:sz w:val="24"/>
          <w:szCs w:val="24"/>
        </w:rPr>
      </w:pPr>
    </w:p>
    <w:p w:rsidR="00D35701" w:rsidRDefault="00A44129" w:rsidP="00CE1AD6">
      <w:pPr>
        <w:ind w:left="6372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sectPr w:rsidR="00D35701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2C3A"/>
    <w:rsid w:val="00113A94"/>
    <w:rsid w:val="0016055C"/>
    <w:rsid w:val="00167936"/>
    <w:rsid w:val="00196121"/>
    <w:rsid w:val="001F3B5F"/>
    <w:rsid w:val="0024098E"/>
    <w:rsid w:val="00242E7B"/>
    <w:rsid w:val="002630A0"/>
    <w:rsid w:val="002F38D7"/>
    <w:rsid w:val="00306F45"/>
    <w:rsid w:val="00324EB7"/>
    <w:rsid w:val="0038247F"/>
    <w:rsid w:val="00390B4F"/>
    <w:rsid w:val="003C3A03"/>
    <w:rsid w:val="003E4839"/>
    <w:rsid w:val="00455449"/>
    <w:rsid w:val="004765AA"/>
    <w:rsid w:val="004A083E"/>
    <w:rsid w:val="004B6D60"/>
    <w:rsid w:val="005052E7"/>
    <w:rsid w:val="005215CD"/>
    <w:rsid w:val="005821FD"/>
    <w:rsid w:val="005A4B8B"/>
    <w:rsid w:val="005B316F"/>
    <w:rsid w:val="005C295F"/>
    <w:rsid w:val="005C68EA"/>
    <w:rsid w:val="0060493A"/>
    <w:rsid w:val="00614760"/>
    <w:rsid w:val="0064406D"/>
    <w:rsid w:val="00654EDD"/>
    <w:rsid w:val="0066250C"/>
    <w:rsid w:val="00686F5B"/>
    <w:rsid w:val="00692BCE"/>
    <w:rsid w:val="006C291E"/>
    <w:rsid w:val="00737F34"/>
    <w:rsid w:val="007439E3"/>
    <w:rsid w:val="00776237"/>
    <w:rsid w:val="00795F41"/>
    <w:rsid w:val="007B2786"/>
    <w:rsid w:val="007D1A96"/>
    <w:rsid w:val="00801C23"/>
    <w:rsid w:val="00873D07"/>
    <w:rsid w:val="00896FD1"/>
    <w:rsid w:val="008A4570"/>
    <w:rsid w:val="008E7FCB"/>
    <w:rsid w:val="00937725"/>
    <w:rsid w:val="009E29C5"/>
    <w:rsid w:val="00A0219E"/>
    <w:rsid w:val="00A1195D"/>
    <w:rsid w:val="00A44129"/>
    <w:rsid w:val="00A65A92"/>
    <w:rsid w:val="00A73233"/>
    <w:rsid w:val="00AB2326"/>
    <w:rsid w:val="00AF51FF"/>
    <w:rsid w:val="00B73F56"/>
    <w:rsid w:val="00C2108D"/>
    <w:rsid w:val="00C317F2"/>
    <w:rsid w:val="00C63937"/>
    <w:rsid w:val="00C747C5"/>
    <w:rsid w:val="00CE1AD6"/>
    <w:rsid w:val="00D20EEF"/>
    <w:rsid w:val="00D35701"/>
    <w:rsid w:val="00D47B1F"/>
    <w:rsid w:val="00D729F7"/>
    <w:rsid w:val="00D74D80"/>
    <w:rsid w:val="00DA2082"/>
    <w:rsid w:val="00DB185B"/>
    <w:rsid w:val="00DD4275"/>
    <w:rsid w:val="00DF48E1"/>
    <w:rsid w:val="00DF6A53"/>
    <w:rsid w:val="00E11AD3"/>
    <w:rsid w:val="00E14306"/>
    <w:rsid w:val="00E44334"/>
    <w:rsid w:val="00E47E82"/>
    <w:rsid w:val="00E52744"/>
    <w:rsid w:val="00E76C95"/>
    <w:rsid w:val="00E83B74"/>
    <w:rsid w:val="00E95E65"/>
    <w:rsid w:val="00E96EC7"/>
    <w:rsid w:val="00EA3315"/>
    <w:rsid w:val="00E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18F60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3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214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5</cp:revision>
  <cp:lastPrinted>2019-10-16T08:04:00Z</cp:lastPrinted>
  <dcterms:created xsi:type="dcterms:W3CDTF">2019-10-16T07:51:00Z</dcterms:created>
  <dcterms:modified xsi:type="dcterms:W3CDTF">2019-10-16T08:40:00Z</dcterms:modified>
</cp:coreProperties>
</file>